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5.5pt" o:ole="" fillcolor="window">
            <v:imagedata r:id="rId5" o:title=""/>
          </v:shape>
          <o:OLEObject Type="Embed" ProgID="PBrush" ShapeID="_x0000_i1025" DrawAspect="Content" ObjectID="_1732015597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9E369D" w:rsidP="00670165">
      <w:pPr>
        <w:pStyle w:val="3"/>
        <w:rPr>
          <w:szCs w:val="28"/>
        </w:rPr>
      </w:pPr>
      <w:r>
        <w:rPr>
          <w:szCs w:val="28"/>
        </w:rPr>
        <w:t>06</w:t>
      </w:r>
      <w:r w:rsidR="00E178F5">
        <w:rPr>
          <w:szCs w:val="28"/>
        </w:rPr>
        <w:t xml:space="preserve"> </w:t>
      </w:r>
      <w:r w:rsidR="001B5219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6E68BF">
        <w:rPr>
          <w:szCs w:val="28"/>
        </w:rPr>
        <w:t>грудня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</w:t>
      </w:r>
      <w:r w:rsidR="00D16C08">
        <w:rPr>
          <w:szCs w:val="28"/>
        </w:rPr>
        <w:t xml:space="preserve">      </w:t>
      </w:r>
      <w:r w:rsidR="00102140">
        <w:rPr>
          <w:szCs w:val="28"/>
        </w:rPr>
        <w:t xml:space="preserve"> </w:t>
      </w:r>
      <w:r w:rsidR="002E157B">
        <w:rPr>
          <w:szCs w:val="28"/>
        </w:rPr>
        <w:t xml:space="preserve">     </w:t>
      </w:r>
      <w:r w:rsidR="006E68BF">
        <w:rPr>
          <w:szCs w:val="28"/>
        </w:rPr>
        <w:t xml:space="preserve">       </w:t>
      </w:r>
      <w:r w:rsidR="002E157B">
        <w:rPr>
          <w:szCs w:val="28"/>
        </w:rPr>
        <w:t xml:space="preserve"> </w:t>
      </w:r>
      <w:r w:rsidR="00DC63D4">
        <w:rPr>
          <w:szCs w:val="28"/>
        </w:rPr>
        <w:t>№</w:t>
      </w:r>
      <w:r w:rsidR="00B67F0B">
        <w:rPr>
          <w:szCs w:val="28"/>
        </w:rPr>
        <w:t xml:space="preserve"> </w:t>
      </w:r>
      <w:r w:rsidR="002B55BA">
        <w:rPr>
          <w:szCs w:val="28"/>
        </w:rPr>
        <w:t xml:space="preserve"> </w:t>
      </w:r>
      <w:r>
        <w:rPr>
          <w:szCs w:val="28"/>
        </w:rPr>
        <w:t>346</w:t>
      </w:r>
      <w:r w:rsidR="001B0946">
        <w:rPr>
          <w:szCs w:val="28"/>
        </w:rPr>
        <w:t xml:space="preserve"> </w:t>
      </w:r>
      <w:r w:rsidR="006E68BF">
        <w:rPr>
          <w:szCs w:val="28"/>
        </w:rPr>
        <w:t xml:space="preserve">   </w:t>
      </w:r>
      <w:r w:rsidR="002E157B">
        <w:rPr>
          <w:szCs w:val="28"/>
        </w:rPr>
        <w:t xml:space="preserve"> </w:t>
      </w:r>
      <w:r w:rsidR="00D16C08">
        <w:rPr>
          <w:szCs w:val="28"/>
        </w:rPr>
        <w:t xml:space="preserve">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 xml:space="preserve">у </w:t>
      </w:r>
      <w:r w:rsidR="001B0946">
        <w:rPr>
          <w:sz w:val="28"/>
          <w:szCs w:val="28"/>
        </w:rPr>
        <w:t xml:space="preserve">заході з нагоди </w:t>
      </w:r>
      <w:r w:rsidR="0045177C">
        <w:rPr>
          <w:sz w:val="28"/>
          <w:szCs w:val="28"/>
        </w:rPr>
        <w:t xml:space="preserve">Дня </w:t>
      </w:r>
      <w:r w:rsidR="007A37EE">
        <w:rPr>
          <w:sz w:val="28"/>
          <w:szCs w:val="28"/>
        </w:rPr>
        <w:t>місцевого самоврядування</w:t>
      </w:r>
      <w:r w:rsidR="002B55BA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35115C">
        <w:tc>
          <w:tcPr>
            <w:tcW w:w="2870" w:type="dxa"/>
          </w:tcPr>
          <w:p w:rsidR="00474930" w:rsidRPr="0035115C" w:rsidRDefault="00474930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BC61FA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Перший заступник голови обласної ради 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35115C">
              <w:rPr>
                <w:sz w:val="28"/>
                <w:szCs w:val="28"/>
              </w:rPr>
              <w:t>Мілєна</w:t>
            </w:r>
            <w:proofErr w:type="spellEnd"/>
            <w:r w:rsidRPr="0035115C">
              <w:rPr>
                <w:sz w:val="28"/>
                <w:szCs w:val="28"/>
              </w:rPr>
              <w:t xml:space="preserve"> КОЛОСАРЬОВА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6E68BF" w:rsidRDefault="006E68BF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6E68BF" w:rsidP="0000644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5115C" w:rsidRPr="0035115C">
              <w:rPr>
                <w:sz w:val="28"/>
                <w:szCs w:val="28"/>
              </w:rPr>
              <w:t>ачальника  відділу юридичної та кадрової роботи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6E68BF" w:rsidRDefault="006E68BF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6E68BF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БАЗЮК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006444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006444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ED3E55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i/>
        </w:rPr>
        <w:br w:type="page"/>
      </w:r>
      <w:r w:rsidR="009C08E4"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9C08E4"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6E68BF">
        <w:rPr>
          <w:sz w:val="28"/>
          <w:szCs w:val="28"/>
        </w:rPr>
        <w:t>грудня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3F53BB">
        <w:trPr>
          <w:cantSplit/>
          <w:trHeight w:val="20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2B55BA" w:rsidP="003F53B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F53BB">
              <w:rPr>
                <w:sz w:val="28"/>
                <w:szCs w:val="28"/>
              </w:rPr>
              <w:t>Квіти для нагородження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3F53BB" w:rsidP="00006444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0DA1">
              <w:rPr>
                <w:sz w:val="28"/>
                <w:szCs w:val="2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3F53BB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D30DA1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  <w:r w:rsidR="003F53BB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67F0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</w:t>
      </w:r>
      <w:r w:rsidR="00D30DA1">
        <w:rPr>
          <w:b/>
          <w:sz w:val="28"/>
          <w:szCs w:val="28"/>
        </w:rPr>
        <w:t>1050</w:t>
      </w:r>
      <w:r w:rsidR="003F53BB">
        <w:rPr>
          <w:b/>
          <w:sz w:val="28"/>
          <w:szCs w:val="28"/>
        </w:rPr>
        <w:t>,00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4D7AFC" w:rsidRDefault="004D7AFC" w:rsidP="003C7BE2">
      <w:pPr>
        <w:pStyle w:val="a7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444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2EA3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85677"/>
    <w:rsid w:val="001933B7"/>
    <w:rsid w:val="00193BF5"/>
    <w:rsid w:val="00194CDD"/>
    <w:rsid w:val="00197657"/>
    <w:rsid w:val="001A17AB"/>
    <w:rsid w:val="001B0946"/>
    <w:rsid w:val="001B0D02"/>
    <w:rsid w:val="001B51F6"/>
    <w:rsid w:val="001B5219"/>
    <w:rsid w:val="001B5ACB"/>
    <w:rsid w:val="001B6B2B"/>
    <w:rsid w:val="001C024A"/>
    <w:rsid w:val="001C125C"/>
    <w:rsid w:val="001C40B8"/>
    <w:rsid w:val="001D04D4"/>
    <w:rsid w:val="001D2590"/>
    <w:rsid w:val="001D4BF2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6102"/>
    <w:rsid w:val="00297413"/>
    <w:rsid w:val="002A1A2D"/>
    <w:rsid w:val="002A2CD2"/>
    <w:rsid w:val="002A3579"/>
    <w:rsid w:val="002A3FF2"/>
    <w:rsid w:val="002B5483"/>
    <w:rsid w:val="002B55BA"/>
    <w:rsid w:val="002B5B4E"/>
    <w:rsid w:val="002B6092"/>
    <w:rsid w:val="002B7676"/>
    <w:rsid w:val="002D7F5B"/>
    <w:rsid w:val="002E07B6"/>
    <w:rsid w:val="002E157B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1B3D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3BB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46D4"/>
    <w:rsid w:val="0044585D"/>
    <w:rsid w:val="00445D14"/>
    <w:rsid w:val="004464D1"/>
    <w:rsid w:val="0045177C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959"/>
    <w:rsid w:val="004D6E4B"/>
    <w:rsid w:val="004D79D9"/>
    <w:rsid w:val="004D7AFC"/>
    <w:rsid w:val="004E4824"/>
    <w:rsid w:val="004E5C8C"/>
    <w:rsid w:val="004F2C44"/>
    <w:rsid w:val="00500839"/>
    <w:rsid w:val="0053102A"/>
    <w:rsid w:val="005436EE"/>
    <w:rsid w:val="00545CAE"/>
    <w:rsid w:val="00547CD6"/>
    <w:rsid w:val="00547F6E"/>
    <w:rsid w:val="00552A5D"/>
    <w:rsid w:val="00553C75"/>
    <w:rsid w:val="005609EE"/>
    <w:rsid w:val="005612B8"/>
    <w:rsid w:val="0056293B"/>
    <w:rsid w:val="005640E3"/>
    <w:rsid w:val="00564C49"/>
    <w:rsid w:val="00575C96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2DEB"/>
    <w:rsid w:val="005C39CF"/>
    <w:rsid w:val="005D0307"/>
    <w:rsid w:val="005D0D38"/>
    <w:rsid w:val="005D4F81"/>
    <w:rsid w:val="005D632D"/>
    <w:rsid w:val="005E07EE"/>
    <w:rsid w:val="005E2509"/>
    <w:rsid w:val="00600C1A"/>
    <w:rsid w:val="00606A81"/>
    <w:rsid w:val="00610FCA"/>
    <w:rsid w:val="00623366"/>
    <w:rsid w:val="00624C4E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81564"/>
    <w:rsid w:val="00693CB5"/>
    <w:rsid w:val="0069433B"/>
    <w:rsid w:val="006950E7"/>
    <w:rsid w:val="00695798"/>
    <w:rsid w:val="006A2FB5"/>
    <w:rsid w:val="006B0C48"/>
    <w:rsid w:val="006B1DE9"/>
    <w:rsid w:val="006B4B54"/>
    <w:rsid w:val="006C1215"/>
    <w:rsid w:val="006C28B6"/>
    <w:rsid w:val="006D21C8"/>
    <w:rsid w:val="006D270F"/>
    <w:rsid w:val="006E280B"/>
    <w:rsid w:val="006E36EB"/>
    <w:rsid w:val="006E68BF"/>
    <w:rsid w:val="006F032D"/>
    <w:rsid w:val="006F03FB"/>
    <w:rsid w:val="006F2344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6C2"/>
    <w:rsid w:val="0072499B"/>
    <w:rsid w:val="00731714"/>
    <w:rsid w:val="007319B5"/>
    <w:rsid w:val="007346B9"/>
    <w:rsid w:val="00735F2A"/>
    <w:rsid w:val="00744000"/>
    <w:rsid w:val="007448F8"/>
    <w:rsid w:val="007463E6"/>
    <w:rsid w:val="00746A69"/>
    <w:rsid w:val="00761045"/>
    <w:rsid w:val="0077087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37EE"/>
    <w:rsid w:val="007A6421"/>
    <w:rsid w:val="007A680B"/>
    <w:rsid w:val="007B61E5"/>
    <w:rsid w:val="007B764F"/>
    <w:rsid w:val="007B79AD"/>
    <w:rsid w:val="007C3848"/>
    <w:rsid w:val="007C4FB0"/>
    <w:rsid w:val="007D034C"/>
    <w:rsid w:val="007D131F"/>
    <w:rsid w:val="007D278D"/>
    <w:rsid w:val="007D77C9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4ABB"/>
    <w:rsid w:val="00827623"/>
    <w:rsid w:val="00827E33"/>
    <w:rsid w:val="00830907"/>
    <w:rsid w:val="0083168E"/>
    <w:rsid w:val="00836178"/>
    <w:rsid w:val="00843985"/>
    <w:rsid w:val="00850823"/>
    <w:rsid w:val="00851455"/>
    <w:rsid w:val="00856C9D"/>
    <w:rsid w:val="008639BB"/>
    <w:rsid w:val="00875AC3"/>
    <w:rsid w:val="00880F8A"/>
    <w:rsid w:val="00882AED"/>
    <w:rsid w:val="0088372E"/>
    <w:rsid w:val="0088472F"/>
    <w:rsid w:val="008849BD"/>
    <w:rsid w:val="008870FD"/>
    <w:rsid w:val="00890D63"/>
    <w:rsid w:val="00890EA9"/>
    <w:rsid w:val="00891C93"/>
    <w:rsid w:val="008927EE"/>
    <w:rsid w:val="00895939"/>
    <w:rsid w:val="008A00BF"/>
    <w:rsid w:val="008B2B37"/>
    <w:rsid w:val="008B31D1"/>
    <w:rsid w:val="008C0538"/>
    <w:rsid w:val="008C4CA7"/>
    <w:rsid w:val="008C6B30"/>
    <w:rsid w:val="008E1838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47FA8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C4A1A"/>
    <w:rsid w:val="009E369D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045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33C5"/>
    <w:rsid w:val="00AB5557"/>
    <w:rsid w:val="00AC28E7"/>
    <w:rsid w:val="00AD130B"/>
    <w:rsid w:val="00AE427C"/>
    <w:rsid w:val="00AE781B"/>
    <w:rsid w:val="00AF0097"/>
    <w:rsid w:val="00AF06F0"/>
    <w:rsid w:val="00AF3B29"/>
    <w:rsid w:val="00AF3FB7"/>
    <w:rsid w:val="00AF44D9"/>
    <w:rsid w:val="00B03E40"/>
    <w:rsid w:val="00B06A23"/>
    <w:rsid w:val="00B1348C"/>
    <w:rsid w:val="00B14E86"/>
    <w:rsid w:val="00B15560"/>
    <w:rsid w:val="00B16906"/>
    <w:rsid w:val="00B2152C"/>
    <w:rsid w:val="00B22377"/>
    <w:rsid w:val="00B2278E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1DDB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B63CF"/>
    <w:rsid w:val="00BC61FA"/>
    <w:rsid w:val="00BD5089"/>
    <w:rsid w:val="00BD78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39F6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3BB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6C08"/>
    <w:rsid w:val="00D24A26"/>
    <w:rsid w:val="00D25E51"/>
    <w:rsid w:val="00D30DA1"/>
    <w:rsid w:val="00D32176"/>
    <w:rsid w:val="00D34B65"/>
    <w:rsid w:val="00D35733"/>
    <w:rsid w:val="00D41DB0"/>
    <w:rsid w:val="00D50A0E"/>
    <w:rsid w:val="00D5599D"/>
    <w:rsid w:val="00D55F4F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5ED0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178F5"/>
    <w:rsid w:val="00E20E3C"/>
    <w:rsid w:val="00E214A2"/>
    <w:rsid w:val="00E21CDA"/>
    <w:rsid w:val="00E22B15"/>
    <w:rsid w:val="00E4142C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95CF7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2E02"/>
    <w:rsid w:val="00F557E1"/>
    <w:rsid w:val="00F579B2"/>
    <w:rsid w:val="00F635BC"/>
    <w:rsid w:val="00F63749"/>
    <w:rsid w:val="00F64010"/>
    <w:rsid w:val="00F6539C"/>
    <w:rsid w:val="00F67803"/>
    <w:rsid w:val="00F74A36"/>
    <w:rsid w:val="00F77146"/>
    <w:rsid w:val="00F83881"/>
    <w:rsid w:val="00F91782"/>
    <w:rsid w:val="00F92BD0"/>
    <w:rsid w:val="00F94FF3"/>
    <w:rsid w:val="00F95897"/>
    <w:rsid w:val="00FA0C16"/>
    <w:rsid w:val="00FA230E"/>
    <w:rsid w:val="00FA7260"/>
    <w:rsid w:val="00FB0924"/>
    <w:rsid w:val="00FB18A2"/>
    <w:rsid w:val="00FB3CA8"/>
    <w:rsid w:val="00FB4EF8"/>
    <w:rsid w:val="00FB5B1D"/>
    <w:rsid w:val="00FB6588"/>
    <w:rsid w:val="00FB6FE9"/>
    <w:rsid w:val="00FC40B4"/>
    <w:rsid w:val="00FC7439"/>
    <w:rsid w:val="00FD08E1"/>
    <w:rsid w:val="00FD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1BE05-1050-4D32-B8C5-7199120D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1775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6</cp:revision>
  <cp:lastPrinted>2022-12-07T14:16:00Z</cp:lastPrinted>
  <dcterms:created xsi:type="dcterms:W3CDTF">2022-12-07T06:53:00Z</dcterms:created>
  <dcterms:modified xsi:type="dcterms:W3CDTF">2022-12-08T12:39:00Z</dcterms:modified>
</cp:coreProperties>
</file>