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29421358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044C79" w:rsidP="00670165">
      <w:pPr>
        <w:pStyle w:val="3"/>
        <w:rPr>
          <w:szCs w:val="28"/>
        </w:rPr>
      </w:pPr>
      <w:r>
        <w:rPr>
          <w:szCs w:val="28"/>
        </w:rPr>
        <w:t xml:space="preserve">7 </w:t>
      </w:r>
      <w:r w:rsidR="00171F6A">
        <w:rPr>
          <w:szCs w:val="28"/>
        </w:rPr>
        <w:t xml:space="preserve"> </w:t>
      </w:r>
      <w:r w:rsidR="00661A5D">
        <w:rPr>
          <w:szCs w:val="28"/>
        </w:rPr>
        <w:t>листопада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</w:t>
      </w:r>
      <w:r w:rsidR="00C05296">
        <w:rPr>
          <w:szCs w:val="28"/>
        </w:rPr>
        <w:t xml:space="preserve"> </w:t>
      </w:r>
      <w:r w:rsidR="00A74ED9">
        <w:rPr>
          <w:szCs w:val="28"/>
        </w:rPr>
        <w:t xml:space="preserve">   </w:t>
      </w:r>
      <w:r w:rsidR="00B639EE">
        <w:rPr>
          <w:szCs w:val="28"/>
        </w:rPr>
        <w:t xml:space="preserve"> </w:t>
      </w:r>
      <w:r w:rsidR="00DC3E93">
        <w:rPr>
          <w:szCs w:val="28"/>
        </w:rPr>
        <w:t xml:space="preserve"> </w:t>
      </w:r>
      <w:r w:rsidR="001A17AB">
        <w:rPr>
          <w:szCs w:val="28"/>
        </w:rPr>
        <w:t xml:space="preserve">      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C63D4">
        <w:rPr>
          <w:szCs w:val="28"/>
        </w:rPr>
        <w:t>№</w:t>
      </w:r>
      <w:r w:rsidR="00B67F0B">
        <w:rPr>
          <w:szCs w:val="28"/>
        </w:rPr>
        <w:t xml:space="preserve"> </w:t>
      </w:r>
      <w:r>
        <w:rPr>
          <w:szCs w:val="28"/>
        </w:rPr>
        <w:t>278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>у похованні</w:t>
      </w:r>
      <w:r w:rsidR="00932F74">
        <w:rPr>
          <w:sz w:val="28"/>
          <w:szCs w:val="28"/>
        </w:rPr>
        <w:t xml:space="preserve"> </w:t>
      </w:r>
      <w:r w:rsidR="00B844D6">
        <w:rPr>
          <w:sz w:val="28"/>
          <w:szCs w:val="28"/>
        </w:rPr>
        <w:t xml:space="preserve"> </w:t>
      </w:r>
      <w:r w:rsidR="00B67F0B">
        <w:rPr>
          <w:sz w:val="28"/>
          <w:szCs w:val="28"/>
        </w:rPr>
        <w:t>воїна</w:t>
      </w:r>
      <w:r w:rsidR="000C6FB9">
        <w:rPr>
          <w:sz w:val="28"/>
          <w:szCs w:val="28"/>
        </w:rPr>
        <w:t xml:space="preserve"> військової частини </w:t>
      </w:r>
      <w:r w:rsidR="00661A5D">
        <w:rPr>
          <w:sz w:val="28"/>
          <w:szCs w:val="28"/>
        </w:rPr>
        <w:t>А0536</w:t>
      </w:r>
      <w:r w:rsidR="000C6FB9">
        <w:rPr>
          <w:sz w:val="28"/>
          <w:szCs w:val="28"/>
        </w:rPr>
        <w:t xml:space="preserve"> </w:t>
      </w:r>
      <w:r w:rsidR="00661A5D">
        <w:rPr>
          <w:sz w:val="28"/>
          <w:szCs w:val="28"/>
        </w:rPr>
        <w:t>Дмитра ЧЕКОТІЛА</w:t>
      </w:r>
      <w:r w:rsidR="00811BC8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35115C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BC61FA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Перший заступник голови обласної ради 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35115C">
              <w:rPr>
                <w:sz w:val="28"/>
                <w:szCs w:val="28"/>
              </w:rPr>
              <w:t>Мілєна</w:t>
            </w:r>
            <w:proofErr w:type="spellEnd"/>
            <w:r w:rsidRPr="0035115C">
              <w:rPr>
                <w:sz w:val="28"/>
                <w:szCs w:val="28"/>
              </w:rPr>
              <w:t xml:space="preserve"> КОЛОСАРЬОВА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ED3E55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i/>
        </w:rPr>
        <w:br w:type="page"/>
      </w:r>
      <w:r w:rsidR="009C08E4"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9C08E4"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661A5D">
        <w:rPr>
          <w:sz w:val="28"/>
          <w:szCs w:val="28"/>
        </w:rPr>
        <w:t>листопада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B67F0B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B67F0B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B67F0B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67F0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Всього:           120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70DC"/>
    <w:rsid w:val="00043A2D"/>
    <w:rsid w:val="00044519"/>
    <w:rsid w:val="00044C79"/>
    <w:rsid w:val="000458ED"/>
    <w:rsid w:val="000502D5"/>
    <w:rsid w:val="000575BA"/>
    <w:rsid w:val="00061E0C"/>
    <w:rsid w:val="000726CA"/>
    <w:rsid w:val="00074BF3"/>
    <w:rsid w:val="0007713A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4BF2"/>
    <w:rsid w:val="001D74F8"/>
    <w:rsid w:val="001E76D3"/>
    <w:rsid w:val="001F0489"/>
    <w:rsid w:val="001F2557"/>
    <w:rsid w:val="00200B0A"/>
    <w:rsid w:val="00206EEF"/>
    <w:rsid w:val="00210C16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E4B"/>
    <w:rsid w:val="004E4824"/>
    <w:rsid w:val="004E5C8C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286E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61A5D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D270F"/>
    <w:rsid w:val="006E280B"/>
    <w:rsid w:val="006E36EB"/>
    <w:rsid w:val="006F032D"/>
    <w:rsid w:val="006F03FB"/>
    <w:rsid w:val="006F2344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131F"/>
    <w:rsid w:val="007D278D"/>
    <w:rsid w:val="007D77C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4921"/>
    <w:rsid w:val="009A6885"/>
    <w:rsid w:val="009B0D42"/>
    <w:rsid w:val="009B2D65"/>
    <w:rsid w:val="009B7289"/>
    <w:rsid w:val="009C08E4"/>
    <w:rsid w:val="009C2FA3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B63CF"/>
    <w:rsid w:val="00BC61FA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1CA2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96259-5643-4687-B0B9-3E5FAE73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1787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4</cp:revision>
  <cp:lastPrinted>2022-11-07T07:51:00Z</cp:lastPrinted>
  <dcterms:created xsi:type="dcterms:W3CDTF">2022-11-07T07:41:00Z</dcterms:created>
  <dcterms:modified xsi:type="dcterms:W3CDTF">2022-11-08T12:02:00Z</dcterms:modified>
</cp:coreProperties>
</file>