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47216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CA12CD" w:rsidP="00670165">
      <w:pPr>
        <w:pStyle w:val="3"/>
        <w:rPr>
          <w:szCs w:val="28"/>
        </w:rPr>
      </w:pPr>
      <w:r>
        <w:rPr>
          <w:szCs w:val="28"/>
        </w:rPr>
        <w:t>28</w:t>
      </w:r>
      <w:r w:rsidR="00171F6A">
        <w:rPr>
          <w:szCs w:val="28"/>
        </w:rPr>
        <w:t xml:space="preserve"> </w:t>
      </w:r>
      <w:r w:rsidR="00182C25">
        <w:rPr>
          <w:szCs w:val="28"/>
        </w:rPr>
        <w:t>липня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265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 ч.6 статті </w:t>
      </w:r>
      <w:r w:rsidRPr="000E4E26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25243A">
        <w:rPr>
          <w:sz w:val="28"/>
          <w:szCs w:val="28"/>
        </w:rPr>
        <w:t xml:space="preserve">у похованні  </w:t>
      </w:r>
      <w:r w:rsidR="00182C25">
        <w:rPr>
          <w:sz w:val="28"/>
          <w:szCs w:val="28"/>
        </w:rPr>
        <w:t>військовослужбовця</w:t>
      </w:r>
      <w:r w:rsidR="004E2716">
        <w:rPr>
          <w:sz w:val="28"/>
          <w:szCs w:val="28"/>
        </w:rPr>
        <w:t xml:space="preserve"> </w:t>
      </w:r>
      <w:r w:rsidR="00182C25">
        <w:rPr>
          <w:sz w:val="28"/>
          <w:szCs w:val="28"/>
        </w:rPr>
        <w:t>Максима ШВАРЦМАНА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5B4318" w:rsidP="005B4318">
      <w:pPr>
        <w:pStyle w:val="a3"/>
        <w:spacing w:after="0"/>
        <w:ind w:left="-142"/>
        <w:rPr>
          <w:b/>
        </w:rPr>
      </w:pPr>
      <w:r>
        <w:rPr>
          <w:b/>
          <w:sz w:val="28"/>
        </w:rPr>
        <w:t xml:space="preserve">Перший заступник </w:t>
      </w:r>
      <w:r w:rsidR="00392C5E">
        <w:rPr>
          <w:b/>
          <w:sz w:val="28"/>
        </w:rPr>
        <w:br/>
      </w:r>
      <w:r>
        <w:rPr>
          <w:b/>
          <w:sz w:val="28"/>
        </w:rPr>
        <w:t>г</w:t>
      </w:r>
      <w:r w:rsidR="00052D35">
        <w:rPr>
          <w:b/>
          <w:sz w:val="28"/>
        </w:rPr>
        <w:t>олов</w:t>
      </w:r>
      <w:r>
        <w:rPr>
          <w:b/>
          <w:sz w:val="28"/>
        </w:rPr>
        <w:t>и</w:t>
      </w:r>
      <w:r w:rsidR="00052D35">
        <w:rPr>
          <w:b/>
          <w:sz w:val="28"/>
        </w:rPr>
        <w:t xml:space="preserve"> </w:t>
      </w:r>
      <w:r w:rsidR="00D14E67" w:rsidRPr="00D14E67">
        <w:rPr>
          <w:b/>
          <w:sz w:val="28"/>
        </w:rPr>
        <w:t>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392C5E">
        <w:rPr>
          <w:b/>
          <w:sz w:val="28"/>
        </w:rPr>
        <w:t xml:space="preserve">        </w:t>
      </w:r>
      <w:r w:rsidR="00D14E67">
        <w:rPr>
          <w:b/>
          <w:sz w:val="28"/>
        </w:rPr>
        <w:t xml:space="preserve"> </w:t>
      </w:r>
      <w:r w:rsidR="00464B0A">
        <w:rPr>
          <w:b/>
          <w:sz w:val="28"/>
        </w:rPr>
        <w:t xml:space="preserve">          </w:t>
      </w:r>
      <w:r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182C25" w:rsidP="00182C2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182C2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82C25">
        <w:rPr>
          <w:sz w:val="28"/>
          <w:szCs w:val="28"/>
        </w:rPr>
        <w:t>липня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B44C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052D35">
              <w:rPr>
                <w:sz w:val="28"/>
                <w:szCs w:val="28"/>
              </w:rPr>
              <w:t>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B44C3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052D35">
              <w:rPr>
                <w:sz w:val="28"/>
                <w:szCs w:val="28"/>
              </w:rPr>
              <w:t>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5B44C3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3" w:rsidRPr="005B44C3" w:rsidRDefault="005B44C3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3" w:rsidRPr="005B44C3" w:rsidRDefault="005B44C3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Прапор </w:t>
            </w:r>
            <w:proofErr w:type="spellStart"/>
            <w:r>
              <w:rPr>
                <w:sz w:val="28"/>
                <w:szCs w:val="28"/>
                <w:lang w:val="ru-RU"/>
              </w:rPr>
              <w:t>Чернівецько</w:t>
            </w:r>
            <w:proofErr w:type="spellEnd"/>
            <w:r>
              <w:rPr>
                <w:sz w:val="28"/>
                <w:szCs w:val="28"/>
              </w:rPr>
              <w:t>ї області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3" w:rsidRDefault="005B44C3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3" w:rsidRPr="005B44C3" w:rsidRDefault="005B44C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3" w:rsidRPr="005B44C3" w:rsidRDefault="005B44C3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5B44C3">
        <w:rPr>
          <w:b/>
          <w:sz w:val="28"/>
          <w:szCs w:val="28"/>
        </w:rPr>
        <w:t>11</w:t>
      </w:r>
      <w:r w:rsidR="00412E6A">
        <w:rPr>
          <w:b/>
          <w:sz w:val="28"/>
          <w:szCs w:val="28"/>
        </w:rPr>
        <w:t>0</w:t>
      </w:r>
      <w:r w:rsidR="00052D35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B055A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7EC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2C25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210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243A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2E6A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5035"/>
    <w:rsid w:val="004D6E4B"/>
    <w:rsid w:val="004E2716"/>
    <w:rsid w:val="004E4824"/>
    <w:rsid w:val="004E5C8C"/>
    <w:rsid w:val="004F2C44"/>
    <w:rsid w:val="00500839"/>
    <w:rsid w:val="0050761B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B44C3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B777B"/>
    <w:rsid w:val="006C1215"/>
    <w:rsid w:val="006C28B6"/>
    <w:rsid w:val="006D21C8"/>
    <w:rsid w:val="006D270F"/>
    <w:rsid w:val="006D763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46F5A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7F32F8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33C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3B7E"/>
    <w:rsid w:val="00895939"/>
    <w:rsid w:val="008A00BF"/>
    <w:rsid w:val="008B2B37"/>
    <w:rsid w:val="008B2FB2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741C"/>
    <w:rsid w:val="009D7661"/>
    <w:rsid w:val="009F12B8"/>
    <w:rsid w:val="009F3954"/>
    <w:rsid w:val="009F3BD9"/>
    <w:rsid w:val="00A04CFB"/>
    <w:rsid w:val="00A06738"/>
    <w:rsid w:val="00A07B1C"/>
    <w:rsid w:val="00A10ACD"/>
    <w:rsid w:val="00A1209B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12CD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5AAB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F010F7"/>
    <w:rsid w:val="00F104D9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0BDA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43B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DAF17-1554-45E0-AFFD-F62AD47E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2023-07-31T07:38:00Z</cp:lastPrinted>
  <dcterms:created xsi:type="dcterms:W3CDTF">2024-02-26T15:03:00Z</dcterms:created>
  <dcterms:modified xsi:type="dcterms:W3CDTF">2024-02-26T15:03:00Z</dcterms:modified>
</cp:coreProperties>
</file>