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736223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3622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28816759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FE3C87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24</w:t>
      </w:r>
      <w:r w:rsidR="003357F3">
        <w:rPr>
          <w:b/>
        </w:rPr>
        <w:t xml:space="preserve"> </w:t>
      </w:r>
      <w:r w:rsidR="00B36F4F">
        <w:rPr>
          <w:b/>
        </w:rPr>
        <w:t>жовтня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3D1B10">
        <w:rPr>
          <w:b/>
        </w:rPr>
        <w:t xml:space="preserve">       </w:t>
      </w:r>
      <w:r w:rsidR="009857A2">
        <w:rPr>
          <w:b/>
        </w:rPr>
        <w:t xml:space="preserve">   </w:t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 w:rsidR="008A5A36">
        <w:rPr>
          <w:b/>
        </w:rPr>
        <w:t>25</w:t>
      </w:r>
      <w:r w:rsidR="00DB59EE">
        <w:rPr>
          <w:b/>
        </w:rPr>
        <w:t>3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654759" w:rsidRDefault="00654759" w:rsidP="00B05190">
      <w:pPr>
        <w:pStyle w:val="21"/>
        <w:ind w:right="4962"/>
      </w:pPr>
    </w:p>
    <w:p w:rsidR="00673382" w:rsidRDefault="003357F3" w:rsidP="00B05190">
      <w:pPr>
        <w:pStyle w:val="21"/>
        <w:ind w:right="4962"/>
      </w:pPr>
      <w:r>
        <w:t>Про відзначення</w:t>
      </w:r>
      <w:r w:rsidR="008102C1">
        <w:t xml:space="preserve"> </w:t>
      </w:r>
      <w:r w:rsidR="005452AE">
        <w:t xml:space="preserve">з нагоди </w:t>
      </w:r>
      <w:r w:rsidR="00673382">
        <w:t xml:space="preserve">відкриття  Центру </w:t>
      </w:r>
      <w:r w:rsidR="00654759">
        <w:t xml:space="preserve">невідкладної </w:t>
      </w:r>
      <w:r w:rsidR="00673382">
        <w:t>неврології ОКНП «Чернівецька лікарня швидкої медичної допомоги»</w:t>
      </w:r>
    </w:p>
    <w:p w:rsidR="00B05190" w:rsidRDefault="00B05190" w:rsidP="00B05190">
      <w:pPr>
        <w:pStyle w:val="21"/>
        <w:ind w:right="4962"/>
        <w:rPr>
          <w:sz w:val="27"/>
          <w:szCs w:val="27"/>
        </w:rPr>
      </w:pPr>
    </w:p>
    <w:p w:rsidR="003357F3" w:rsidRPr="00610464" w:rsidRDefault="00BB74B9" w:rsidP="001F167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3357F3" w:rsidRPr="00610464">
        <w:rPr>
          <w:sz w:val="27"/>
          <w:szCs w:val="27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3357F3" w:rsidRPr="00610464">
        <w:rPr>
          <w:sz w:val="27"/>
          <w:szCs w:val="27"/>
          <w:lang w:val="en-US"/>
        </w:rPr>
        <w:t>V</w:t>
      </w:r>
      <w:r w:rsidR="003357F3" w:rsidRPr="00610464">
        <w:rPr>
          <w:sz w:val="27"/>
          <w:szCs w:val="27"/>
        </w:rPr>
        <w:t>ІІІ скли</w:t>
      </w:r>
      <w:r w:rsidR="00D72CD6" w:rsidRPr="00610464">
        <w:rPr>
          <w:sz w:val="27"/>
          <w:szCs w:val="27"/>
        </w:rPr>
        <w:t>кання від 31.03.2021 № 99-2/21,</w:t>
      </w:r>
      <w:r w:rsidR="003357F3" w:rsidRPr="00610464">
        <w:rPr>
          <w:sz w:val="27"/>
          <w:szCs w:val="27"/>
        </w:rPr>
        <w:t xml:space="preserve"> </w:t>
      </w:r>
      <w:r w:rsidR="00673382">
        <w:rPr>
          <w:sz w:val="27"/>
          <w:szCs w:val="27"/>
        </w:rPr>
        <w:t xml:space="preserve">розглянувши клопотання ОКНП </w:t>
      </w:r>
      <w:r w:rsidR="005452AE">
        <w:rPr>
          <w:sz w:val="27"/>
          <w:szCs w:val="27"/>
        </w:rPr>
        <w:t xml:space="preserve">«Чернівецька обласна клінічна </w:t>
      </w:r>
      <w:r w:rsidR="00673382">
        <w:t>лікарня швидкої медичної допомоги</w:t>
      </w:r>
      <w:r w:rsidR="005452AE">
        <w:rPr>
          <w:sz w:val="27"/>
          <w:szCs w:val="27"/>
        </w:rPr>
        <w:t>»</w:t>
      </w:r>
      <w:r w:rsidR="00673382">
        <w:rPr>
          <w:sz w:val="27"/>
          <w:szCs w:val="27"/>
        </w:rPr>
        <w:t xml:space="preserve"> від 21</w:t>
      </w:r>
      <w:r w:rsidR="006314B4">
        <w:rPr>
          <w:sz w:val="27"/>
          <w:szCs w:val="27"/>
        </w:rPr>
        <w:t>.10.2022 №</w:t>
      </w:r>
      <w:r w:rsidR="00673382">
        <w:rPr>
          <w:sz w:val="27"/>
          <w:szCs w:val="27"/>
        </w:rPr>
        <w:t>1</w:t>
      </w:r>
      <w:r w:rsidR="006314B4">
        <w:rPr>
          <w:sz w:val="27"/>
          <w:szCs w:val="27"/>
        </w:rPr>
        <w:t>4</w:t>
      </w:r>
      <w:r w:rsidR="00673382">
        <w:rPr>
          <w:sz w:val="27"/>
          <w:szCs w:val="27"/>
        </w:rPr>
        <w:t>98</w:t>
      </w:r>
      <w:r w:rsidR="005452AE">
        <w:rPr>
          <w:sz w:val="27"/>
          <w:szCs w:val="27"/>
        </w:rPr>
        <w:t xml:space="preserve">, </w:t>
      </w:r>
      <w:r w:rsidR="001F1677">
        <w:rPr>
          <w:sz w:val="27"/>
          <w:szCs w:val="27"/>
        </w:rPr>
        <w:t>н</w:t>
      </w:r>
      <w:r w:rsidR="003357F3" w:rsidRPr="00610464">
        <w:rPr>
          <w:sz w:val="27"/>
          <w:szCs w:val="27"/>
        </w:rPr>
        <w:t>агородити Почесною грамотою Чернівецької обласної ради</w:t>
      </w:r>
      <w:r w:rsidR="005452AE">
        <w:rPr>
          <w:sz w:val="27"/>
          <w:szCs w:val="27"/>
        </w:rPr>
        <w:t>:</w:t>
      </w:r>
    </w:p>
    <w:p w:rsidR="00331A2F" w:rsidRPr="00610464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RPr="00610464" w:rsidTr="00654759">
        <w:tc>
          <w:tcPr>
            <w:tcW w:w="3261" w:type="dxa"/>
            <w:hideMark/>
          </w:tcPr>
          <w:p w:rsidR="005452AE" w:rsidRDefault="00673382" w:rsidP="001F1677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ВАКАРЧУК</w:t>
            </w:r>
          </w:p>
          <w:p w:rsidR="00673382" w:rsidRPr="00610464" w:rsidRDefault="00673382" w:rsidP="001F1677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Ганну Василівну</w:t>
            </w:r>
          </w:p>
        </w:tc>
        <w:tc>
          <w:tcPr>
            <w:tcW w:w="6237" w:type="dxa"/>
            <w:hideMark/>
          </w:tcPr>
          <w:p w:rsidR="00D72CD6" w:rsidRPr="00610464" w:rsidRDefault="00673382" w:rsidP="00170D0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завідувача </w:t>
            </w:r>
            <w:r w:rsidRPr="00673382">
              <w:rPr>
                <w:sz w:val="27"/>
                <w:szCs w:val="27"/>
              </w:rPr>
              <w:t xml:space="preserve">Центру </w:t>
            </w:r>
            <w:r>
              <w:rPr>
                <w:sz w:val="27"/>
                <w:szCs w:val="27"/>
              </w:rPr>
              <w:t xml:space="preserve">невідкладної </w:t>
            </w:r>
            <w:r w:rsidRPr="00673382">
              <w:rPr>
                <w:sz w:val="27"/>
                <w:szCs w:val="27"/>
              </w:rPr>
              <w:t>неврології ОКНП «Чернівецька лікарня швидкої медичної допомоги»</w:t>
            </w:r>
          </w:p>
        </w:tc>
      </w:tr>
      <w:tr w:rsidR="005452AE" w:rsidRPr="00610464" w:rsidTr="00654759">
        <w:tc>
          <w:tcPr>
            <w:tcW w:w="3261" w:type="dxa"/>
            <w:hideMark/>
          </w:tcPr>
          <w:p w:rsidR="00AF3D85" w:rsidRDefault="00673382" w:rsidP="001F1677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ГУМАЙЛО</w:t>
            </w:r>
          </w:p>
          <w:p w:rsidR="00673382" w:rsidRPr="00610464" w:rsidRDefault="00673382" w:rsidP="001F1677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Аллу Миколаївну </w:t>
            </w:r>
          </w:p>
        </w:tc>
        <w:tc>
          <w:tcPr>
            <w:tcW w:w="6237" w:type="dxa"/>
            <w:hideMark/>
          </w:tcPr>
          <w:p w:rsidR="005452AE" w:rsidRPr="00610464" w:rsidRDefault="00673382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сестру господиню </w:t>
            </w:r>
            <w:r w:rsidRPr="00673382">
              <w:rPr>
                <w:sz w:val="27"/>
                <w:szCs w:val="27"/>
              </w:rPr>
              <w:t xml:space="preserve">Центру </w:t>
            </w:r>
            <w:r>
              <w:rPr>
                <w:sz w:val="27"/>
                <w:szCs w:val="27"/>
              </w:rPr>
              <w:t xml:space="preserve">невідкладної </w:t>
            </w:r>
            <w:r w:rsidRPr="00673382">
              <w:rPr>
                <w:sz w:val="27"/>
                <w:szCs w:val="27"/>
              </w:rPr>
              <w:t>неврології ОКНП «Чернівецька лікарня швидкої медичної допомоги»</w:t>
            </w:r>
          </w:p>
        </w:tc>
      </w:tr>
    </w:tbl>
    <w:p w:rsidR="008102C1" w:rsidRDefault="008102C1" w:rsidP="008102C1">
      <w:pPr>
        <w:pStyle w:val="a3"/>
        <w:spacing w:before="120"/>
        <w:ind w:firstLine="709"/>
        <w:rPr>
          <w:b/>
        </w:rPr>
      </w:pPr>
      <w:r>
        <w:t>з</w:t>
      </w:r>
      <w:r w:rsidRPr="00EC74F0">
        <w:t>а</w:t>
      </w:r>
      <w:r>
        <w:t xml:space="preserve"> </w:t>
      </w:r>
      <w:r w:rsidR="002A6EE0">
        <w:t xml:space="preserve">багаторічну сумлінну працю, </w:t>
      </w:r>
      <w:r>
        <w:t xml:space="preserve">високий професіоналізм, вагомий </w:t>
      </w:r>
      <w:r w:rsidR="002A6EE0">
        <w:t>особистий внесок у розвиток медицини</w:t>
      </w:r>
      <w:r>
        <w:t xml:space="preserve"> та з нагоди </w:t>
      </w:r>
      <w:r w:rsidR="002A6EE0">
        <w:rPr>
          <w:b/>
        </w:rPr>
        <w:t xml:space="preserve">відкриття після реконструкції </w:t>
      </w:r>
      <w:r w:rsidR="002A6EE0" w:rsidRPr="002A6EE0">
        <w:rPr>
          <w:b/>
        </w:rPr>
        <w:t>Центру невідкладної неврології ОКНП «Чернівецька лікарня швидкої медичної допомоги»</w:t>
      </w:r>
      <w:r w:rsidRPr="009D1C1D">
        <w:rPr>
          <w:b/>
        </w:rPr>
        <w:t>.</w:t>
      </w:r>
    </w:p>
    <w:p w:rsidR="009A30D1" w:rsidRPr="009D1C1D" w:rsidRDefault="009A30D1" w:rsidP="008102C1">
      <w:pPr>
        <w:pStyle w:val="a3"/>
        <w:spacing w:before="120"/>
        <w:ind w:firstLine="709"/>
        <w:rPr>
          <w:b/>
        </w:rPr>
      </w:pPr>
    </w:p>
    <w:p w:rsidR="009B0627" w:rsidRDefault="00ED3B03" w:rsidP="009B0627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BB74B9"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 w:rsidR="00BB74B9">
        <w:t>29-14/01</w:t>
      </w:r>
      <w:r w:rsidR="00BB74B9">
        <w:rPr>
          <w:szCs w:val="28"/>
        </w:rPr>
        <w:t xml:space="preserve"> (зі змінами), розглянувши</w:t>
      </w:r>
      <w:r w:rsidR="006314B4" w:rsidRPr="006314B4">
        <w:rPr>
          <w:sz w:val="27"/>
          <w:szCs w:val="27"/>
        </w:rPr>
        <w:t xml:space="preserve"> </w:t>
      </w:r>
      <w:r w:rsidR="00673382" w:rsidRPr="00673382">
        <w:rPr>
          <w:sz w:val="27"/>
          <w:szCs w:val="27"/>
        </w:rPr>
        <w:t>ОКНП «Чернівецька обласна клінічна лікарня швидкої медичної допомоги» від 21.10.2022 №1498</w:t>
      </w:r>
      <w:r w:rsidR="009B0627">
        <w:rPr>
          <w:sz w:val="27"/>
          <w:szCs w:val="27"/>
        </w:rPr>
        <w:t>,</w:t>
      </w:r>
      <w:r w:rsidR="009B0627" w:rsidRPr="009B0627">
        <w:rPr>
          <w:szCs w:val="28"/>
        </w:rPr>
        <w:t xml:space="preserve"> </w:t>
      </w:r>
      <w:r w:rsidR="009B0627">
        <w:rPr>
          <w:szCs w:val="28"/>
        </w:rPr>
        <w:t>оголосити Подяку обласної ради:</w:t>
      </w:r>
    </w:p>
    <w:p w:rsidR="008102C1" w:rsidRPr="009A30D1" w:rsidRDefault="008102C1" w:rsidP="00D20C08">
      <w:pPr>
        <w:pStyle w:val="a3"/>
        <w:spacing w:before="120"/>
        <w:ind w:firstLine="709"/>
        <w:rPr>
          <w:sz w:val="16"/>
          <w:szCs w:val="16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ED3B03" w:rsidRPr="00610464" w:rsidTr="00170D02">
        <w:tc>
          <w:tcPr>
            <w:tcW w:w="3261" w:type="dxa"/>
            <w:hideMark/>
          </w:tcPr>
          <w:p w:rsidR="00F65A11" w:rsidRDefault="00673382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ДУБЕЦЬ</w:t>
            </w:r>
          </w:p>
          <w:p w:rsidR="00673382" w:rsidRPr="00610464" w:rsidRDefault="00673382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Наталії Дмитрівні</w:t>
            </w:r>
          </w:p>
        </w:tc>
        <w:tc>
          <w:tcPr>
            <w:tcW w:w="6237" w:type="dxa"/>
            <w:hideMark/>
          </w:tcPr>
          <w:p w:rsidR="00170D02" w:rsidRPr="00610464" w:rsidRDefault="00673382" w:rsidP="0067338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лікарю невропатологу </w:t>
            </w:r>
            <w:r w:rsidRPr="00673382">
              <w:rPr>
                <w:sz w:val="27"/>
                <w:szCs w:val="27"/>
              </w:rPr>
              <w:t xml:space="preserve">Центру </w:t>
            </w:r>
            <w:r>
              <w:rPr>
                <w:sz w:val="27"/>
                <w:szCs w:val="27"/>
              </w:rPr>
              <w:t xml:space="preserve">невідкладної </w:t>
            </w:r>
            <w:r w:rsidRPr="00673382">
              <w:rPr>
                <w:sz w:val="27"/>
                <w:szCs w:val="27"/>
              </w:rPr>
              <w:t>неврології ОКНП «Чернівецька лікарня швидкої медичної допомоги»</w:t>
            </w:r>
          </w:p>
        </w:tc>
      </w:tr>
      <w:tr w:rsidR="00ED3B03" w:rsidRPr="00610464" w:rsidTr="00170D02">
        <w:tc>
          <w:tcPr>
            <w:tcW w:w="3261" w:type="dxa"/>
            <w:hideMark/>
          </w:tcPr>
          <w:p w:rsidR="00224B00" w:rsidRDefault="00224B00" w:rsidP="00D0375E">
            <w:pPr>
              <w:spacing w:before="60" w:line="276" w:lineRule="auto"/>
              <w:rPr>
                <w:sz w:val="27"/>
                <w:szCs w:val="27"/>
              </w:rPr>
            </w:pPr>
          </w:p>
          <w:p w:rsidR="00F65A11" w:rsidRDefault="002A6EE0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ІЛЬНІ</w:t>
            </w:r>
            <w:r w:rsidR="00673382">
              <w:rPr>
                <w:sz w:val="27"/>
                <w:szCs w:val="27"/>
              </w:rPr>
              <w:t>ЦЬКІЙ</w:t>
            </w:r>
          </w:p>
          <w:p w:rsidR="00673382" w:rsidRPr="00610464" w:rsidRDefault="00673382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Олесі Вікторівні</w:t>
            </w:r>
          </w:p>
        </w:tc>
        <w:tc>
          <w:tcPr>
            <w:tcW w:w="6237" w:type="dxa"/>
            <w:hideMark/>
          </w:tcPr>
          <w:p w:rsidR="00224B00" w:rsidRDefault="00224B00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</w:p>
          <w:p w:rsidR="00ED3B03" w:rsidRPr="00610464" w:rsidRDefault="00673382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лікарю невропатологу </w:t>
            </w:r>
            <w:r w:rsidRPr="00673382">
              <w:rPr>
                <w:sz w:val="27"/>
                <w:szCs w:val="27"/>
              </w:rPr>
              <w:t xml:space="preserve">Центру </w:t>
            </w:r>
            <w:r>
              <w:rPr>
                <w:sz w:val="27"/>
                <w:szCs w:val="27"/>
              </w:rPr>
              <w:t xml:space="preserve">невідкладної </w:t>
            </w:r>
            <w:r w:rsidRPr="00673382">
              <w:rPr>
                <w:sz w:val="27"/>
                <w:szCs w:val="27"/>
              </w:rPr>
              <w:t>неврології ОКНП «Чернівецька лікарня швидкої медичної допомоги»</w:t>
            </w:r>
          </w:p>
        </w:tc>
      </w:tr>
    </w:tbl>
    <w:p w:rsidR="00ED3B03" w:rsidRDefault="00ED3B03" w:rsidP="00D20C08">
      <w:pPr>
        <w:pStyle w:val="a3"/>
        <w:spacing w:before="120"/>
        <w:ind w:firstLine="709"/>
        <w:rPr>
          <w:szCs w:val="28"/>
        </w:rPr>
      </w:pPr>
    </w:p>
    <w:p w:rsidR="00CC5CC6" w:rsidRDefault="002A6EE0" w:rsidP="00B05190">
      <w:pPr>
        <w:pStyle w:val="a3"/>
        <w:spacing w:before="120"/>
        <w:ind w:firstLine="709"/>
        <w:rPr>
          <w:b/>
        </w:rPr>
      </w:pPr>
      <w:r>
        <w:t>з</w:t>
      </w:r>
      <w:r w:rsidRPr="00EC74F0">
        <w:t>а</w:t>
      </w:r>
      <w:r>
        <w:t xml:space="preserve"> багаторічну сумлінну працю, високий професіоналізм, вагомий особистий внесок у розвиток медицини та з нагоди </w:t>
      </w:r>
      <w:r>
        <w:rPr>
          <w:b/>
        </w:rPr>
        <w:t xml:space="preserve">відкриття після реконструкції </w:t>
      </w:r>
      <w:r w:rsidRPr="002A6EE0">
        <w:rPr>
          <w:b/>
        </w:rPr>
        <w:t>Центру невідкладної неврології ОКНП «Чернівецька лікарня швидкої медичної допомоги»</w:t>
      </w:r>
      <w:r w:rsidRPr="009D1C1D">
        <w:rPr>
          <w:b/>
        </w:rPr>
        <w:t>.</w:t>
      </w:r>
    </w:p>
    <w:p w:rsidR="00654759" w:rsidRDefault="00654759" w:rsidP="00B05190">
      <w:pPr>
        <w:pStyle w:val="a3"/>
        <w:spacing w:before="120"/>
        <w:ind w:firstLine="709"/>
        <w:rPr>
          <w:b/>
        </w:rPr>
      </w:pPr>
    </w:p>
    <w:p w:rsidR="002A6EE0" w:rsidRPr="00610464" w:rsidRDefault="002A6EE0" w:rsidP="002A6EE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610464">
        <w:rPr>
          <w:sz w:val="27"/>
          <w:szCs w:val="27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610464">
        <w:rPr>
          <w:sz w:val="27"/>
          <w:szCs w:val="27"/>
          <w:lang w:val="en-US"/>
        </w:rPr>
        <w:t>V</w:t>
      </w:r>
      <w:r w:rsidRPr="00610464">
        <w:rPr>
          <w:sz w:val="27"/>
          <w:szCs w:val="27"/>
        </w:rPr>
        <w:t xml:space="preserve">ІІІ скликання від 31.03.2021 № 99-2/21, </w:t>
      </w:r>
      <w:r>
        <w:rPr>
          <w:sz w:val="27"/>
          <w:szCs w:val="27"/>
        </w:rPr>
        <w:t xml:space="preserve">розглянувши клопотання ОКНП «Чернівецька обласна клінічна </w:t>
      </w:r>
      <w:r>
        <w:t>лікарня швидкої медичної допомоги</w:t>
      </w:r>
      <w:r>
        <w:rPr>
          <w:sz w:val="27"/>
          <w:szCs w:val="27"/>
        </w:rPr>
        <w:t>» від 21.10.2022 №14</w:t>
      </w:r>
      <w:r w:rsidR="00654759">
        <w:rPr>
          <w:sz w:val="27"/>
          <w:szCs w:val="27"/>
        </w:rPr>
        <w:t>99</w:t>
      </w:r>
      <w:r>
        <w:rPr>
          <w:sz w:val="27"/>
          <w:szCs w:val="27"/>
        </w:rPr>
        <w:t>, н</w:t>
      </w:r>
      <w:r w:rsidRPr="00610464">
        <w:rPr>
          <w:sz w:val="27"/>
          <w:szCs w:val="27"/>
        </w:rPr>
        <w:t>агородити Почесною грамотою Чернівецької обласної ради</w:t>
      </w:r>
      <w:r>
        <w:rPr>
          <w:sz w:val="27"/>
          <w:szCs w:val="27"/>
        </w:rPr>
        <w:t>:</w:t>
      </w:r>
    </w:p>
    <w:p w:rsidR="002A6EE0" w:rsidRPr="00610464" w:rsidRDefault="002A6EE0" w:rsidP="002A6EE0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2A6EE0" w:rsidRPr="00610464" w:rsidTr="00654759">
        <w:tc>
          <w:tcPr>
            <w:tcW w:w="3261" w:type="dxa"/>
            <w:hideMark/>
          </w:tcPr>
          <w:p w:rsidR="002A6EE0" w:rsidRDefault="002A6EE0" w:rsidP="00695ACB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КОСТИНЯКА</w:t>
            </w:r>
          </w:p>
          <w:p w:rsidR="002A6EE0" w:rsidRPr="00610464" w:rsidRDefault="002A6EE0" w:rsidP="00695ACB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Миколу Дмитровича</w:t>
            </w:r>
          </w:p>
        </w:tc>
        <w:tc>
          <w:tcPr>
            <w:tcW w:w="6237" w:type="dxa"/>
            <w:hideMark/>
          </w:tcPr>
          <w:p w:rsidR="002A6EE0" w:rsidRPr="00610464" w:rsidRDefault="008C7809" w:rsidP="00695ACB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фізичну особу-підприємця</w:t>
            </w:r>
          </w:p>
        </w:tc>
      </w:tr>
    </w:tbl>
    <w:p w:rsidR="00654759" w:rsidRDefault="00654759" w:rsidP="003357F3">
      <w:pPr>
        <w:pStyle w:val="a3"/>
        <w:tabs>
          <w:tab w:val="left" w:pos="6804"/>
        </w:tabs>
        <w:spacing w:before="240"/>
        <w:rPr>
          <w:szCs w:val="28"/>
        </w:rPr>
      </w:pPr>
    </w:p>
    <w:p w:rsidR="00654759" w:rsidRDefault="00654759" w:rsidP="00654759">
      <w:pPr>
        <w:pStyle w:val="a3"/>
        <w:spacing w:before="120"/>
        <w:ind w:firstLine="709"/>
        <w:rPr>
          <w:b/>
        </w:rPr>
      </w:pPr>
      <w:r>
        <w:rPr>
          <w:szCs w:val="28"/>
        </w:rPr>
        <w:t xml:space="preserve">       за високу фахову майстерність, якісне і швидке виконання ремонтних робіт, відданість справі та з нагоди </w:t>
      </w:r>
      <w:r>
        <w:rPr>
          <w:b/>
        </w:rPr>
        <w:t xml:space="preserve">відкриття після реконструкції </w:t>
      </w:r>
      <w:r w:rsidRPr="002A6EE0">
        <w:rPr>
          <w:b/>
        </w:rPr>
        <w:t>Центру невідкладної неврології ОКНП «Чернівецька лікарня швидкої медичної допомоги»</w:t>
      </w:r>
      <w:r w:rsidRPr="009D1C1D">
        <w:rPr>
          <w:b/>
        </w:rPr>
        <w:t>.</w:t>
      </w:r>
    </w:p>
    <w:p w:rsidR="00B05190" w:rsidRDefault="00B05190" w:rsidP="003357F3">
      <w:pPr>
        <w:pStyle w:val="a3"/>
        <w:tabs>
          <w:tab w:val="left" w:pos="6804"/>
        </w:tabs>
        <w:spacing w:before="240"/>
        <w:rPr>
          <w:b/>
        </w:rPr>
      </w:pPr>
    </w:p>
    <w:p w:rsidR="00654759" w:rsidRDefault="00654759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610464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0F7B"/>
    <w:rsid w:val="0002515C"/>
    <w:rsid w:val="00081667"/>
    <w:rsid w:val="000C5C2D"/>
    <w:rsid w:val="000E7CE5"/>
    <w:rsid w:val="0011055C"/>
    <w:rsid w:val="001117D1"/>
    <w:rsid w:val="00133DBE"/>
    <w:rsid w:val="00170D02"/>
    <w:rsid w:val="00180522"/>
    <w:rsid w:val="001A4214"/>
    <w:rsid w:val="001E2FAF"/>
    <w:rsid w:val="001F0507"/>
    <w:rsid w:val="001F1677"/>
    <w:rsid w:val="00224B00"/>
    <w:rsid w:val="00231875"/>
    <w:rsid w:val="002926E8"/>
    <w:rsid w:val="002A5255"/>
    <w:rsid w:val="002A6EE0"/>
    <w:rsid w:val="002B5986"/>
    <w:rsid w:val="002C5754"/>
    <w:rsid w:val="002E2722"/>
    <w:rsid w:val="002F4947"/>
    <w:rsid w:val="00331A2F"/>
    <w:rsid w:val="003324D3"/>
    <w:rsid w:val="003354C5"/>
    <w:rsid w:val="003357F3"/>
    <w:rsid w:val="00340832"/>
    <w:rsid w:val="003A00F8"/>
    <w:rsid w:val="003D1B10"/>
    <w:rsid w:val="003E43B5"/>
    <w:rsid w:val="003E546F"/>
    <w:rsid w:val="0041164C"/>
    <w:rsid w:val="0041271B"/>
    <w:rsid w:val="004145E3"/>
    <w:rsid w:val="00417E5F"/>
    <w:rsid w:val="00443293"/>
    <w:rsid w:val="004527B9"/>
    <w:rsid w:val="00454498"/>
    <w:rsid w:val="00470A29"/>
    <w:rsid w:val="0047651C"/>
    <w:rsid w:val="0048204C"/>
    <w:rsid w:val="00484468"/>
    <w:rsid w:val="00487179"/>
    <w:rsid w:val="00491F41"/>
    <w:rsid w:val="00492C11"/>
    <w:rsid w:val="004C73F0"/>
    <w:rsid w:val="004D6AAF"/>
    <w:rsid w:val="004E1D6B"/>
    <w:rsid w:val="004E6191"/>
    <w:rsid w:val="004F0F55"/>
    <w:rsid w:val="004F4807"/>
    <w:rsid w:val="00515A9A"/>
    <w:rsid w:val="00530E4E"/>
    <w:rsid w:val="00541F55"/>
    <w:rsid w:val="005452AE"/>
    <w:rsid w:val="005A2897"/>
    <w:rsid w:val="005A6854"/>
    <w:rsid w:val="005C52C1"/>
    <w:rsid w:val="006054CB"/>
    <w:rsid w:val="00610464"/>
    <w:rsid w:val="0061730C"/>
    <w:rsid w:val="006300C2"/>
    <w:rsid w:val="006314B4"/>
    <w:rsid w:val="00632BF9"/>
    <w:rsid w:val="00654759"/>
    <w:rsid w:val="00673382"/>
    <w:rsid w:val="006A0A95"/>
    <w:rsid w:val="006C1225"/>
    <w:rsid w:val="006C5A25"/>
    <w:rsid w:val="006D137E"/>
    <w:rsid w:val="00714C01"/>
    <w:rsid w:val="00721E81"/>
    <w:rsid w:val="007230AB"/>
    <w:rsid w:val="00736223"/>
    <w:rsid w:val="00752EB4"/>
    <w:rsid w:val="00793B50"/>
    <w:rsid w:val="00797FBF"/>
    <w:rsid w:val="007B1EC2"/>
    <w:rsid w:val="007F5DA9"/>
    <w:rsid w:val="00800B29"/>
    <w:rsid w:val="008102C1"/>
    <w:rsid w:val="00815E13"/>
    <w:rsid w:val="0081645F"/>
    <w:rsid w:val="008204F0"/>
    <w:rsid w:val="008367D1"/>
    <w:rsid w:val="00851145"/>
    <w:rsid w:val="008533D7"/>
    <w:rsid w:val="00863EE2"/>
    <w:rsid w:val="008A5A36"/>
    <w:rsid w:val="008C3D2F"/>
    <w:rsid w:val="008C5405"/>
    <w:rsid w:val="008C7809"/>
    <w:rsid w:val="008F0521"/>
    <w:rsid w:val="00913FD8"/>
    <w:rsid w:val="00931786"/>
    <w:rsid w:val="00932E87"/>
    <w:rsid w:val="00967628"/>
    <w:rsid w:val="0097327F"/>
    <w:rsid w:val="009857A2"/>
    <w:rsid w:val="009861C7"/>
    <w:rsid w:val="009861F5"/>
    <w:rsid w:val="009A300F"/>
    <w:rsid w:val="009A30D1"/>
    <w:rsid w:val="009A5E22"/>
    <w:rsid w:val="009A7B2D"/>
    <w:rsid w:val="009B0627"/>
    <w:rsid w:val="009C1354"/>
    <w:rsid w:val="009D1C1D"/>
    <w:rsid w:val="009D4C7A"/>
    <w:rsid w:val="00A20151"/>
    <w:rsid w:val="00A2595C"/>
    <w:rsid w:val="00A345D8"/>
    <w:rsid w:val="00A4446D"/>
    <w:rsid w:val="00A50BC6"/>
    <w:rsid w:val="00A64854"/>
    <w:rsid w:val="00A72F7A"/>
    <w:rsid w:val="00A85C52"/>
    <w:rsid w:val="00AA662B"/>
    <w:rsid w:val="00AB1B17"/>
    <w:rsid w:val="00AC3D32"/>
    <w:rsid w:val="00AE5A6C"/>
    <w:rsid w:val="00AF0C15"/>
    <w:rsid w:val="00AF3D85"/>
    <w:rsid w:val="00B05190"/>
    <w:rsid w:val="00B12364"/>
    <w:rsid w:val="00B12C71"/>
    <w:rsid w:val="00B1309C"/>
    <w:rsid w:val="00B13B9D"/>
    <w:rsid w:val="00B14846"/>
    <w:rsid w:val="00B20F8F"/>
    <w:rsid w:val="00B36F4F"/>
    <w:rsid w:val="00B5349E"/>
    <w:rsid w:val="00B91938"/>
    <w:rsid w:val="00BB74B9"/>
    <w:rsid w:val="00BF6A99"/>
    <w:rsid w:val="00C006A1"/>
    <w:rsid w:val="00C014CB"/>
    <w:rsid w:val="00C04C3F"/>
    <w:rsid w:val="00C13B18"/>
    <w:rsid w:val="00C46F8E"/>
    <w:rsid w:val="00C520B7"/>
    <w:rsid w:val="00C56C67"/>
    <w:rsid w:val="00C640AC"/>
    <w:rsid w:val="00C907AE"/>
    <w:rsid w:val="00CB09D4"/>
    <w:rsid w:val="00CB5130"/>
    <w:rsid w:val="00CB5AEC"/>
    <w:rsid w:val="00CC5CC6"/>
    <w:rsid w:val="00CE0C7D"/>
    <w:rsid w:val="00CE0F41"/>
    <w:rsid w:val="00CE5A5D"/>
    <w:rsid w:val="00D025CC"/>
    <w:rsid w:val="00D13C55"/>
    <w:rsid w:val="00D20C08"/>
    <w:rsid w:val="00D3660D"/>
    <w:rsid w:val="00D40863"/>
    <w:rsid w:val="00D50FE3"/>
    <w:rsid w:val="00D5543A"/>
    <w:rsid w:val="00D577CF"/>
    <w:rsid w:val="00D72CD6"/>
    <w:rsid w:val="00D7517D"/>
    <w:rsid w:val="00D83B08"/>
    <w:rsid w:val="00D863C8"/>
    <w:rsid w:val="00D96F05"/>
    <w:rsid w:val="00DA7C4F"/>
    <w:rsid w:val="00DB59EE"/>
    <w:rsid w:val="00DC0EE4"/>
    <w:rsid w:val="00E25303"/>
    <w:rsid w:val="00E526C5"/>
    <w:rsid w:val="00E5602F"/>
    <w:rsid w:val="00E564C6"/>
    <w:rsid w:val="00E63392"/>
    <w:rsid w:val="00E676D9"/>
    <w:rsid w:val="00E87ECD"/>
    <w:rsid w:val="00E9155B"/>
    <w:rsid w:val="00E965D2"/>
    <w:rsid w:val="00EA1C96"/>
    <w:rsid w:val="00ED32F9"/>
    <w:rsid w:val="00ED3B03"/>
    <w:rsid w:val="00ED4DCE"/>
    <w:rsid w:val="00EE1E61"/>
    <w:rsid w:val="00F107EB"/>
    <w:rsid w:val="00F224AD"/>
    <w:rsid w:val="00F36207"/>
    <w:rsid w:val="00F36832"/>
    <w:rsid w:val="00F401D5"/>
    <w:rsid w:val="00F630B6"/>
    <w:rsid w:val="00F65A11"/>
    <w:rsid w:val="00F67EAB"/>
    <w:rsid w:val="00F715DB"/>
    <w:rsid w:val="00F71ABB"/>
    <w:rsid w:val="00FC001C"/>
    <w:rsid w:val="00FE3C87"/>
    <w:rsid w:val="00FE3F0F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и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3357F3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13108-A66B-46C9-833C-888150E0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2087</Words>
  <Characters>1191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1</cp:lastModifiedBy>
  <cp:revision>2</cp:revision>
  <cp:lastPrinted>2022-10-24T08:41:00Z</cp:lastPrinted>
  <dcterms:created xsi:type="dcterms:W3CDTF">2022-11-01T12:06:00Z</dcterms:created>
  <dcterms:modified xsi:type="dcterms:W3CDTF">2022-11-01T12:06:00Z</dcterms:modified>
</cp:coreProperties>
</file>