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6597269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614D85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14 </w:t>
      </w:r>
      <w:r w:rsidR="00837B84" w:rsidRPr="00133CA6">
        <w:rPr>
          <w:b/>
        </w:rPr>
        <w:t xml:space="preserve"> </w:t>
      </w:r>
      <w:r w:rsidR="00D24440">
        <w:rPr>
          <w:b/>
        </w:rPr>
        <w:t xml:space="preserve"> </w:t>
      </w:r>
      <w:r w:rsidR="002C11D9">
        <w:rPr>
          <w:b/>
        </w:rPr>
        <w:t>лютого</w:t>
      </w:r>
      <w:r w:rsidR="00B14DDE">
        <w:rPr>
          <w:b/>
        </w:rPr>
        <w:t xml:space="preserve"> </w:t>
      </w:r>
      <w:r w:rsidR="002C11D9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660C12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      </w:t>
      </w:r>
      <w:r w:rsidR="002F2356">
        <w:rPr>
          <w:b/>
        </w:rPr>
        <w:t xml:space="preserve">   </w:t>
      </w:r>
      <w:r w:rsidR="00FE309C">
        <w:rPr>
          <w:b/>
          <w:lang w:val="ru-RU"/>
        </w:rPr>
        <w:t xml:space="preserve"> </w:t>
      </w:r>
      <w:r w:rsidR="00C072F4">
        <w:rPr>
          <w:b/>
        </w:rPr>
        <w:t>№</w:t>
      </w:r>
      <w:r w:rsidR="005E4954">
        <w:rPr>
          <w:b/>
        </w:rPr>
        <w:t xml:space="preserve"> </w:t>
      </w:r>
      <w:r>
        <w:rPr>
          <w:b/>
        </w:rPr>
        <w:t>25</w:t>
      </w:r>
      <w:r w:rsidR="00200FD2">
        <w:rPr>
          <w:b/>
        </w:rPr>
        <w:t xml:space="preserve"> </w:t>
      </w:r>
      <w:r w:rsidR="00811F22">
        <w:rPr>
          <w:b/>
        </w:rPr>
        <w:t>-</w:t>
      </w:r>
      <w:r w:rsidR="008033FF">
        <w:rPr>
          <w:b/>
        </w:rPr>
        <w:t xml:space="preserve"> </w:t>
      </w:r>
      <w:r w:rsidR="00811F22">
        <w:rPr>
          <w:b/>
        </w:rPr>
        <w:t>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F80760" w:rsidRDefault="00D24440" w:rsidP="002F2356">
      <w:pPr>
        <w:pStyle w:val="21"/>
      </w:pPr>
      <w:r>
        <w:t>Про відзначення</w:t>
      </w:r>
      <w:r w:rsidR="00F7155C">
        <w:t xml:space="preserve"> </w:t>
      </w:r>
      <w:r w:rsidR="002C11D9">
        <w:t xml:space="preserve"> з нагоди </w:t>
      </w:r>
    </w:p>
    <w:p w:rsidR="00C072F4" w:rsidRPr="00FE309C" w:rsidRDefault="002C11D9" w:rsidP="002F2356">
      <w:pPr>
        <w:pStyle w:val="21"/>
      </w:pPr>
      <w:r w:rsidRPr="002C11D9">
        <w:t xml:space="preserve">33-ї річниці виведення військ </w:t>
      </w:r>
      <w:r w:rsidR="002F44CB">
        <w:br/>
      </w:r>
      <w:r w:rsidRPr="002C11D9">
        <w:t>з Афганістану</w:t>
      </w:r>
      <w:r w:rsidR="00FE309C" w:rsidRPr="00FE309C">
        <w:t xml:space="preserve"> та Дня вшанування учасників бойови</w:t>
      </w:r>
      <w:r w:rsidR="00FE309C">
        <w:t>х дій на території інших держав</w:t>
      </w:r>
    </w:p>
    <w:p w:rsidR="002F44CB" w:rsidRPr="002C11D9" w:rsidRDefault="002F44CB" w:rsidP="002F2356">
      <w:pPr>
        <w:pStyle w:val="21"/>
      </w:pPr>
    </w:p>
    <w:p w:rsidR="00DE7EDC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2C11D9">
        <w:rPr>
          <w:szCs w:val="28"/>
        </w:rPr>
        <w:t xml:space="preserve">розглянувши клопотання </w:t>
      </w:r>
      <w:proofErr w:type="spellStart"/>
      <w:r w:rsidR="002C11D9">
        <w:rPr>
          <w:szCs w:val="28"/>
        </w:rPr>
        <w:t>Новоселицької</w:t>
      </w:r>
      <w:proofErr w:type="spellEnd"/>
      <w:r w:rsidR="002C11D9">
        <w:rPr>
          <w:szCs w:val="28"/>
        </w:rPr>
        <w:t xml:space="preserve"> міської ради Чернівецького району</w:t>
      </w:r>
      <w:r w:rsidR="00F80760">
        <w:rPr>
          <w:szCs w:val="28"/>
        </w:rPr>
        <w:t xml:space="preserve"> від 07.02.2022 №249</w:t>
      </w:r>
      <w:r w:rsidR="002C11D9">
        <w:rPr>
          <w:szCs w:val="28"/>
        </w:rPr>
        <w:t xml:space="preserve">, </w:t>
      </w:r>
      <w:r w:rsidR="000E0C5C" w:rsidRPr="00C072F4">
        <w:rPr>
          <w:szCs w:val="28"/>
        </w:rPr>
        <w:t xml:space="preserve">нагородити Почесною грамотою </w:t>
      </w:r>
      <w:r w:rsidR="002223E5">
        <w:rPr>
          <w:szCs w:val="28"/>
        </w:rPr>
        <w:t xml:space="preserve">Чернівецької </w:t>
      </w:r>
      <w:r w:rsidR="000E0C5C" w:rsidRPr="00C072F4">
        <w:rPr>
          <w:szCs w:val="28"/>
        </w:rPr>
        <w:t>обласної ради</w:t>
      </w:r>
    </w:p>
    <w:p w:rsidR="002F44CB" w:rsidRDefault="002F44CB" w:rsidP="00DE7EDC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6237"/>
      </w:tblGrid>
      <w:tr w:rsidR="00B14DDE" w:rsidRPr="00CA53D6" w:rsidTr="002F44CB">
        <w:tc>
          <w:tcPr>
            <w:tcW w:w="3119" w:type="dxa"/>
            <w:hideMark/>
          </w:tcPr>
          <w:p w:rsidR="002F2356" w:rsidRDefault="002C11D9" w:rsidP="002C11D9">
            <w:pPr>
              <w:rPr>
                <w:szCs w:val="28"/>
              </w:rPr>
            </w:pPr>
            <w:r>
              <w:rPr>
                <w:szCs w:val="28"/>
              </w:rPr>
              <w:t>ЗАКРУТНОГО Володимира Васильовича</w:t>
            </w:r>
          </w:p>
        </w:tc>
        <w:tc>
          <w:tcPr>
            <w:tcW w:w="6237" w:type="dxa"/>
            <w:hideMark/>
          </w:tcPr>
          <w:p w:rsidR="00B14DDE" w:rsidRDefault="002C11D9" w:rsidP="00F807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учасника бойових дій </w:t>
            </w:r>
          </w:p>
        </w:tc>
      </w:tr>
      <w:tr w:rsidR="002C11D9" w:rsidRPr="00CA53D6" w:rsidTr="002F44CB">
        <w:tc>
          <w:tcPr>
            <w:tcW w:w="3119" w:type="dxa"/>
            <w:hideMark/>
          </w:tcPr>
          <w:p w:rsidR="002C11D9" w:rsidRDefault="002C11D9" w:rsidP="001F02C8">
            <w:pPr>
              <w:rPr>
                <w:szCs w:val="28"/>
              </w:rPr>
            </w:pPr>
            <w:r>
              <w:rPr>
                <w:szCs w:val="28"/>
              </w:rPr>
              <w:t>ТУДОСА</w:t>
            </w:r>
          </w:p>
          <w:p w:rsidR="002C11D9" w:rsidRPr="008C1D0D" w:rsidRDefault="002C11D9" w:rsidP="001F02C8">
            <w:pPr>
              <w:rPr>
                <w:szCs w:val="28"/>
              </w:rPr>
            </w:pPr>
            <w:r>
              <w:rPr>
                <w:szCs w:val="28"/>
              </w:rPr>
              <w:t>Івана Миколайовича</w:t>
            </w:r>
          </w:p>
        </w:tc>
        <w:tc>
          <w:tcPr>
            <w:tcW w:w="6237" w:type="dxa"/>
            <w:hideMark/>
          </w:tcPr>
          <w:p w:rsidR="002C11D9" w:rsidRDefault="002C11D9" w:rsidP="00F807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учасника бойових дій 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C072F4" w:rsidRPr="002C11D9" w:rsidRDefault="00245DA5" w:rsidP="00D72FA0">
      <w:pPr>
        <w:pStyle w:val="21"/>
        <w:ind w:left="142" w:right="141" w:firstLine="709"/>
        <w:jc w:val="both"/>
      </w:pPr>
      <w:r>
        <w:rPr>
          <w:b w:val="0"/>
        </w:rPr>
        <w:t xml:space="preserve">за </w:t>
      </w:r>
      <w:r w:rsidR="002C11D9">
        <w:rPr>
          <w:b w:val="0"/>
        </w:rPr>
        <w:t>вагомий особистий внесок у розвиток ветеранського руху, мужність і самовідданість, виявлені під час виконання військового обов’язку, участь у патріотичному вихован</w:t>
      </w:r>
      <w:r w:rsidR="0030360E">
        <w:rPr>
          <w:b w:val="0"/>
        </w:rPr>
        <w:t>н</w:t>
      </w:r>
      <w:r w:rsidR="002C11D9">
        <w:rPr>
          <w:b w:val="0"/>
        </w:rPr>
        <w:t xml:space="preserve">і молоді, активну громадянську позицію та з нагоди </w:t>
      </w:r>
      <w:r w:rsidR="002C11D9" w:rsidRPr="002C11D9">
        <w:t>33-ї річниці виведення військ з Афганістану</w:t>
      </w:r>
      <w:r w:rsidR="00F80760">
        <w:t xml:space="preserve"> </w:t>
      </w:r>
      <w:r w:rsidR="009A107F">
        <w:t>і</w:t>
      </w:r>
      <w:r w:rsidR="00F80760" w:rsidRPr="00F80760">
        <w:t xml:space="preserve"> Дня вшанування учасників бойових дій на території інших держав</w:t>
      </w:r>
      <w:r w:rsidR="002C11D9" w:rsidRPr="002C11D9">
        <w:t xml:space="preserve">. </w:t>
      </w:r>
    </w:p>
    <w:p w:rsidR="008E3E41" w:rsidRDefault="008E3E41" w:rsidP="002C11D9">
      <w:pPr>
        <w:pStyle w:val="21"/>
        <w:ind w:right="141"/>
        <w:jc w:val="both"/>
      </w:pPr>
    </w:p>
    <w:p w:rsidR="002F44CB" w:rsidRPr="00D00A3F" w:rsidRDefault="00133CA6" w:rsidP="002F44CB">
      <w:pPr>
        <w:pStyle w:val="a3"/>
        <w:ind w:firstLine="709"/>
      </w:pPr>
      <w:r w:rsidRPr="00133CA6">
        <w:t>2.</w:t>
      </w:r>
      <w:r>
        <w:rPr>
          <w:b/>
        </w:rPr>
        <w:t xml:space="preserve"> </w:t>
      </w:r>
      <w:r w:rsidR="002F44CB">
        <w:rPr>
          <w:szCs w:val="28"/>
        </w:rPr>
        <w:t xml:space="preserve">Відповідно до Положення про Подяку  Чернівецької обласної ради, затвердженого рішенням 14-ї сесії обласної ради ХХІІІ скликання від 02.02.2001 № </w:t>
      </w:r>
      <w:r w:rsidR="002F44CB">
        <w:t>29-14/01</w:t>
      </w:r>
      <w:r w:rsidR="002F44CB">
        <w:rPr>
          <w:szCs w:val="28"/>
        </w:rPr>
        <w:t xml:space="preserve"> (зі змінами), оголосити Подяку обласної ради</w:t>
      </w:r>
    </w:p>
    <w:p w:rsidR="00245DA5" w:rsidRDefault="00245DA5" w:rsidP="00D24440">
      <w:pPr>
        <w:pStyle w:val="a3"/>
        <w:rPr>
          <w:b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133CA6" w:rsidRPr="00CA53D6" w:rsidTr="002F44CB">
        <w:tc>
          <w:tcPr>
            <w:tcW w:w="3119" w:type="dxa"/>
            <w:hideMark/>
          </w:tcPr>
          <w:p w:rsidR="00133CA6" w:rsidRDefault="00F80760" w:rsidP="00065227">
            <w:pPr>
              <w:rPr>
                <w:szCs w:val="28"/>
              </w:rPr>
            </w:pPr>
            <w:r>
              <w:rPr>
                <w:szCs w:val="28"/>
              </w:rPr>
              <w:t>БЕНИКУ</w:t>
            </w:r>
          </w:p>
          <w:p w:rsidR="00F80760" w:rsidRDefault="00F80760" w:rsidP="00065227">
            <w:pPr>
              <w:rPr>
                <w:szCs w:val="28"/>
              </w:rPr>
            </w:pPr>
            <w:r>
              <w:rPr>
                <w:szCs w:val="28"/>
              </w:rPr>
              <w:t>Олександру Омеляновичу</w:t>
            </w:r>
          </w:p>
        </w:tc>
        <w:tc>
          <w:tcPr>
            <w:tcW w:w="6379" w:type="dxa"/>
            <w:hideMark/>
          </w:tcPr>
          <w:p w:rsidR="00133CA6" w:rsidRDefault="002F44CB" w:rsidP="000652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</w:t>
            </w:r>
          </w:p>
        </w:tc>
      </w:tr>
      <w:tr w:rsidR="00F80760" w:rsidRPr="00CA53D6" w:rsidTr="002F44CB">
        <w:tc>
          <w:tcPr>
            <w:tcW w:w="3119" w:type="dxa"/>
            <w:hideMark/>
          </w:tcPr>
          <w:p w:rsidR="00F80760" w:rsidRDefault="002F44CB" w:rsidP="00065227">
            <w:r>
              <w:t xml:space="preserve">БУЗІ </w:t>
            </w:r>
          </w:p>
          <w:p w:rsidR="00F80760" w:rsidRDefault="00F80760" w:rsidP="00065227">
            <w:r>
              <w:t>Віктору Георгійовичу</w:t>
            </w:r>
          </w:p>
        </w:tc>
        <w:tc>
          <w:tcPr>
            <w:tcW w:w="6379" w:type="dxa"/>
            <w:hideMark/>
          </w:tcPr>
          <w:p w:rsidR="00F80760" w:rsidRDefault="002F44CB" w:rsidP="000652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</w:t>
            </w:r>
          </w:p>
        </w:tc>
      </w:tr>
      <w:tr w:rsidR="00F80760" w:rsidRPr="00CA53D6" w:rsidTr="002F44CB">
        <w:tc>
          <w:tcPr>
            <w:tcW w:w="3119" w:type="dxa"/>
            <w:hideMark/>
          </w:tcPr>
          <w:p w:rsidR="00F80760" w:rsidRDefault="00F80760" w:rsidP="00065227">
            <w:r>
              <w:t>МОРАРУ</w:t>
            </w:r>
          </w:p>
          <w:p w:rsidR="00F80760" w:rsidRDefault="00F80760" w:rsidP="00065227">
            <w:r>
              <w:lastRenderedPageBreak/>
              <w:t>Івану Петровичу</w:t>
            </w:r>
          </w:p>
        </w:tc>
        <w:tc>
          <w:tcPr>
            <w:tcW w:w="6379" w:type="dxa"/>
            <w:hideMark/>
          </w:tcPr>
          <w:p w:rsidR="00F80760" w:rsidRDefault="002F44CB" w:rsidP="000652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учаснику бойових дій</w:t>
            </w:r>
          </w:p>
        </w:tc>
      </w:tr>
      <w:tr w:rsidR="00F80760" w:rsidRPr="00CA53D6" w:rsidTr="002F44CB">
        <w:tc>
          <w:tcPr>
            <w:tcW w:w="3119" w:type="dxa"/>
            <w:hideMark/>
          </w:tcPr>
          <w:p w:rsidR="00F80760" w:rsidRDefault="00F80760" w:rsidP="00065227">
            <w:r>
              <w:lastRenderedPageBreak/>
              <w:t>СТОЯНУ</w:t>
            </w:r>
          </w:p>
          <w:p w:rsidR="00F80760" w:rsidRDefault="00F80760" w:rsidP="00065227">
            <w:r>
              <w:t>Сергію Петровичу</w:t>
            </w:r>
          </w:p>
        </w:tc>
        <w:tc>
          <w:tcPr>
            <w:tcW w:w="6379" w:type="dxa"/>
            <w:hideMark/>
          </w:tcPr>
          <w:p w:rsidR="00F80760" w:rsidRDefault="002F44CB" w:rsidP="000652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</w:t>
            </w:r>
          </w:p>
        </w:tc>
      </w:tr>
    </w:tbl>
    <w:p w:rsidR="00133CA6" w:rsidRDefault="00133CA6" w:rsidP="00133CA6">
      <w:pPr>
        <w:pStyle w:val="21"/>
        <w:ind w:right="141" w:firstLine="709"/>
        <w:jc w:val="both"/>
      </w:pPr>
      <w:r>
        <w:t xml:space="preserve"> </w:t>
      </w:r>
    </w:p>
    <w:p w:rsidR="00133CA6" w:rsidRPr="00F80760" w:rsidRDefault="00F80760" w:rsidP="00F80760">
      <w:pPr>
        <w:pStyle w:val="a3"/>
        <w:ind w:firstLine="708"/>
        <w:rPr>
          <w:b/>
        </w:rPr>
      </w:pPr>
      <w:r w:rsidRPr="00F80760">
        <w:rPr>
          <w:szCs w:val="28"/>
        </w:rPr>
        <w:t>за вагомий особистий внесок у розвиток ветеранського руху, мужність і самовідданість, виявлені під час виконання військового обов’язку, участь у патріотичному вихован</w:t>
      </w:r>
      <w:r w:rsidR="0030360E">
        <w:rPr>
          <w:szCs w:val="28"/>
        </w:rPr>
        <w:t>н</w:t>
      </w:r>
      <w:r w:rsidRPr="00F80760">
        <w:rPr>
          <w:szCs w:val="28"/>
        </w:rPr>
        <w:t xml:space="preserve">і молоді, активну громадянську позицію та з нагоди </w:t>
      </w:r>
      <w:r w:rsidRPr="00F80760">
        <w:rPr>
          <w:b/>
          <w:szCs w:val="28"/>
        </w:rPr>
        <w:t xml:space="preserve">33-ї річниці виведення військ з Афганістану </w:t>
      </w:r>
      <w:r w:rsidR="009A107F">
        <w:rPr>
          <w:b/>
          <w:szCs w:val="28"/>
        </w:rPr>
        <w:t>і</w:t>
      </w:r>
      <w:r w:rsidRPr="00F80760">
        <w:rPr>
          <w:b/>
          <w:szCs w:val="28"/>
        </w:rPr>
        <w:t xml:space="preserve"> Дня вшанування учасників бойових дій на території інших держав.</w:t>
      </w:r>
    </w:p>
    <w:p w:rsidR="00133CA6" w:rsidRDefault="00133CA6" w:rsidP="00D24440">
      <w:pPr>
        <w:pStyle w:val="a3"/>
        <w:rPr>
          <w:b/>
        </w:rPr>
      </w:pPr>
    </w:p>
    <w:p w:rsidR="00133CA6" w:rsidRDefault="00133CA6" w:rsidP="00D24440">
      <w:pPr>
        <w:pStyle w:val="a3"/>
        <w:rPr>
          <w:b/>
        </w:rPr>
      </w:pPr>
    </w:p>
    <w:p w:rsidR="002F44CB" w:rsidRDefault="002F44CB" w:rsidP="00D24440">
      <w:pPr>
        <w:pStyle w:val="a3"/>
        <w:rPr>
          <w:b/>
        </w:rPr>
      </w:pPr>
    </w:p>
    <w:p w:rsidR="002F44CB" w:rsidRDefault="002F44C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p w:rsidR="00D24440" w:rsidRDefault="00D24440" w:rsidP="00D24440">
      <w:pPr>
        <w:pStyle w:val="a3"/>
        <w:rPr>
          <w:b/>
          <w:sz w:val="26"/>
        </w:rPr>
      </w:pPr>
    </w:p>
    <w:p w:rsidR="004B2289" w:rsidRDefault="004B2289" w:rsidP="00D24440">
      <w:pPr>
        <w:rPr>
          <w:i/>
        </w:rPr>
      </w:pPr>
    </w:p>
    <w:p w:rsidR="004B2289" w:rsidRDefault="004B2289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Default="002F44CB" w:rsidP="00D24440">
      <w:pPr>
        <w:rPr>
          <w:i/>
        </w:rPr>
      </w:pPr>
    </w:p>
    <w:p w:rsidR="002F44CB" w:rsidRPr="002806E0" w:rsidRDefault="002F44CB" w:rsidP="00D24440"/>
    <w:sectPr w:rsidR="002F44CB" w:rsidRPr="002806E0" w:rsidSect="00B310CE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36" w:rsidRDefault="00657C36" w:rsidP="00F90C83">
      <w:r>
        <w:separator/>
      </w:r>
    </w:p>
  </w:endnote>
  <w:endnote w:type="continuationSeparator" w:id="0">
    <w:p w:rsidR="00657C36" w:rsidRDefault="00657C36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36" w:rsidRDefault="00657C36" w:rsidP="00F90C83">
      <w:r>
        <w:separator/>
      </w:r>
    </w:p>
  </w:footnote>
  <w:footnote w:type="continuationSeparator" w:id="0">
    <w:p w:rsidR="00657C36" w:rsidRDefault="00657C36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E01"/>
    <w:rsid w:val="000369F3"/>
    <w:rsid w:val="00041A21"/>
    <w:rsid w:val="00042B4E"/>
    <w:rsid w:val="0004332C"/>
    <w:rsid w:val="00050EED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A3FC7"/>
    <w:rsid w:val="000B028F"/>
    <w:rsid w:val="000B3596"/>
    <w:rsid w:val="000B39A0"/>
    <w:rsid w:val="000B3B58"/>
    <w:rsid w:val="000B3CC4"/>
    <w:rsid w:val="000B458F"/>
    <w:rsid w:val="000B69FB"/>
    <w:rsid w:val="000C0F87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155B"/>
    <w:rsid w:val="000E6E8F"/>
    <w:rsid w:val="000F045C"/>
    <w:rsid w:val="000F2C19"/>
    <w:rsid w:val="000F4BBC"/>
    <w:rsid w:val="000F4CEF"/>
    <w:rsid w:val="000F7621"/>
    <w:rsid w:val="000F7F39"/>
    <w:rsid w:val="001006F6"/>
    <w:rsid w:val="00101E3D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3CA6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3CAC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6E0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1D9"/>
    <w:rsid w:val="002C1872"/>
    <w:rsid w:val="002C1B3F"/>
    <w:rsid w:val="002D3B5D"/>
    <w:rsid w:val="002D3E6D"/>
    <w:rsid w:val="002E05E5"/>
    <w:rsid w:val="002E1281"/>
    <w:rsid w:val="002E2B06"/>
    <w:rsid w:val="002F2356"/>
    <w:rsid w:val="002F44CB"/>
    <w:rsid w:val="002F49E0"/>
    <w:rsid w:val="002F6847"/>
    <w:rsid w:val="00301200"/>
    <w:rsid w:val="00302B4B"/>
    <w:rsid w:val="0030360E"/>
    <w:rsid w:val="00304244"/>
    <w:rsid w:val="00306385"/>
    <w:rsid w:val="00307F4C"/>
    <w:rsid w:val="0031019A"/>
    <w:rsid w:val="00312314"/>
    <w:rsid w:val="00312EB9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3E0F"/>
    <w:rsid w:val="0034536A"/>
    <w:rsid w:val="0034694A"/>
    <w:rsid w:val="003472EB"/>
    <w:rsid w:val="00355A26"/>
    <w:rsid w:val="00356901"/>
    <w:rsid w:val="0036132D"/>
    <w:rsid w:val="00362CDF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645A"/>
    <w:rsid w:val="00426E50"/>
    <w:rsid w:val="00434FED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333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6793"/>
    <w:rsid w:val="00532941"/>
    <w:rsid w:val="00540965"/>
    <w:rsid w:val="00540A26"/>
    <w:rsid w:val="00544318"/>
    <w:rsid w:val="00546DC5"/>
    <w:rsid w:val="005500FB"/>
    <w:rsid w:val="00550353"/>
    <w:rsid w:val="00550D60"/>
    <w:rsid w:val="005541C8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7F18"/>
    <w:rsid w:val="005A28C4"/>
    <w:rsid w:val="005A2B05"/>
    <w:rsid w:val="005B5106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4954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3244"/>
    <w:rsid w:val="006141F3"/>
    <w:rsid w:val="00614D85"/>
    <w:rsid w:val="00615880"/>
    <w:rsid w:val="00615B9C"/>
    <w:rsid w:val="00617FFD"/>
    <w:rsid w:val="0062128C"/>
    <w:rsid w:val="0063149A"/>
    <w:rsid w:val="00635DCE"/>
    <w:rsid w:val="006369CD"/>
    <w:rsid w:val="00642ECE"/>
    <w:rsid w:val="006457C0"/>
    <w:rsid w:val="00645D07"/>
    <w:rsid w:val="00645DEA"/>
    <w:rsid w:val="00646E9C"/>
    <w:rsid w:val="00651153"/>
    <w:rsid w:val="00651E12"/>
    <w:rsid w:val="0065296B"/>
    <w:rsid w:val="00655F37"/>
    <w:rsid w:val="00656B9D"/>
    <w:rsid w:val="00657C36"/>
    <w:rsid w:val="00660C12"/>
    <w:rsid w:val="00661FA8"/>
    <w:rsid w:val="00662550"/>
    <w:rsid w:val="00664EFC"/>
    <w:rsid w:val="0067228A"/>
    <w:rsid w:val="00673839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A3E35"/>
    <w:rsid w:val="006B067B"/>
    <w:rsid w:val="006B3CC8"/>
    <w:rsid w:val="006B46A1"/>
    <w:rsid w:val="006B57C6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2024"/>
    <w:rsid w:val="007058A4"/>
    <w:rsid w:val="0070662B"/>
    <w:rsid w:val="00707776"/>
    <w:rsid w:val="00713EB1"/>
    <w:rsid w:val="00715793"/>
    <w:rsid w:val="00717849"/>
    <w:rsid w:val="0071790A"/>
    <w:rsid w:val="00723494"/>
    <w:rsid w:val="00726A21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CED"/>
    <w:rsid w:val="007C7499"/>
    <w:rsid w:val="007D034C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6550"/>
    <w:rsid w:val="00827480"/>
    <w:rsid w:val="008308A4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3D9D"/>
    <w:rsid w:val="008B5763"/>
    <w:rsid w:val="008B672F"/>
    <w:rsid w:val="008B761A"/>
    <w:rsid w:val="008B7D67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E41"/>
    <w:rsid w:val="008E3F56"/>
    <w:rsid w:val="008F2231"/>
    <w:rsid w:val="00901590"/>
    <w:rsid w:val="00902ED8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107F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798C"/>
    <w:rsid w:val="00A11C99"/>
    <w:rsid w:val="00A16915"/>
    <w:rsid w:val="00A17706"/>
    <w:rsid w:val="00A21F25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33BD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4844"/>
    <w:rsid w:val="00B310CE"/>
    <w:rsid w:val="00B3360A"/>
    <w:rsid w:val="00B35513"/>
    <w:rsid w:val="00B36A4A"/>
    <w:rsid w:val="00B40C27"/>
    <w:rsid w:val="00B427FD"/>
    <w:rsid w:val="00B46D89"/>
    <w:rsid w:val="00B540E0"/>
    <w:rsid w:val="00B571C4"/>
    <w:rsid w:val="00B63145"/>
    <w:rsid w:val="00B63F41"/>
    <w:rsid w:val="00B71FDD"/>
    <w:rsid w:val="00B74834"/>
    <w:rsid w:val="00B76965"/>
    <w:rsid w:val="00B843D8"/>
    <w:rsid w:val="00B874BD"/>
    <w:rsid w:val="00B91D3F"/>
    <w:rsid w:val="00B95CEF"/>
    <w:rsid w:val="00B96417"/>
    <w:rsid w:val="00B976F6"/>
    <w:rsid w:val="00BA4472"/>
    <w:rsid w:val="00BA713C"/>
    <w:rsid w:val="00BA7634"/>
    <w:rsid w:val="00BB28F0"/>
    <w:rsid w:val="00BB4F3C"/>
    <w:rsid w:val="00BB5599"/>
    <w:rsid w:val="00BC35D3"/>
    <w:rsid w:val="00BC36BB"/>
    <w:rsid w:val="00BD2216"/>
    <w:rsid w:val="00BD2C3D"/>
    <w:rsid w:val="00BD4168"/>
    <w:rsid w:val="00BD7382"/>
    <w:rsid w:val="00BD7837"/>
    <w:rsid w:val="00BE404A"/>
    <w:rsid w:val="00BE45D0"/>
    <w:rsid w:val="00BF12AB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17DEF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16A0"/>
    <w:rsid w:val="00D622C0"/>
    <w:rsid w:val="00D63F20"/>
    <w:rsid w:val="00D6456A"/>
    <w:rsid w:val="00D72FA0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851"/>
    <w:rsid w:val="00DE06BD"/>
    <w:rsid w:val="00DE142E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5174"/>
    <w:rsid w:val="00EA649B"/>
    <w:rsid w:val="00EB1983"/>
    <w:rsid w:val="00EB5D8B"/>
    <w:rsid w:val="00EC0FEA"/>
    <w:rsid w:val="00EC1DE9"/>
    <w:rsid w:val="00EC503C"/>
    <w:rsid w:val="00EC5A40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3432"/>
    <w:rsid w:val="00F127D0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7155C"/>
    <w:rsid w:val="00F72543"/>
    <w:rsid w:val="00F7254A"/>
    <w:rsid w:val="00F80760"/>
    <w:rsid w:val="00F82124"/>
    <w:rsid w:val="00F82172"/>
    <w:rsid w:val="00F82A44"/>
    <w:rsid w:val="00F90C83"/>
    <w:rsid w:val="00F93892"/>
    <w:rsid w:val="00F94E90"/>
    <w:rsid w:val="00FA09BB"/>
    <w:rsid w:val="00FA0C16"/>
    <w:rsid w:val="00FA5A3B"/>
    <w:rsid w:val="00FA734C"/>
    <w:rsid w:val="00FB22CE"/>
    <w:rsid w:val="00FB3AB0"/>
    <w:rsid w:val="00FB4523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309C"/>
    <w:rsid w:val="00FE591B"/>
    <w:rsid w:val="00FE6A36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4B31-1A54-42A8-8B34-5E9CB364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2022-02-09T08:07:00Z</cp:lastPrinted>
  <dcterms:created xsi:type="dcterms:W3CDTF">2022-02-14T14:28:00Z</dcterms:created>
  <dcterms:modified xsi:type="dcterms:W3CDTF">2022-02-17T08:01:00Z</dcterms:modified>
</cp:coreProperties>
</file>